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B5323D" w:rsidRPr="00B5323D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B532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B532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B5323D" w:rsidRPr="00B5323D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B532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B532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B5323D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B5323D" w:rsidRPr="00B5323D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086DBA4F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B5323D" w:rsidRPr="00B5323D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E31F92C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B5323D" w:rsidRPr="00B5323D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18ABD504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10B82" w:rsidRPr="00B5323D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130A4080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21C0810D" w14:textId="41A2951D" w:rsidR="00073234" w:rsidRPr="00B5323D" w:rsidRDefault="00073234">
      <w:pPr>
        <w:rPr>
          <w:color w:val="000000" w:themeColor="text1"/>
        </w:rPr>
      </w:pPr>
    </w:p>
    <w:p w14:paraId="153F54A7" w14:textId="399F3959" w:rsidR="000F4921" w:rsidRPr="00B5323D" w:rsidRDefault="000F4921">
      <w:pPr>
        <w:rPr>
          <w:color w:val="000000" w:themeColor="text1"/>
        </w:rPr>
      </w:pPr>
    </w:p>
    <w:p w14:paraId="2C67EB64" w14:textId="29BE2FED" w:rsidR="000F4921" w:rsidRPr="00B5323D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B5323D" w:rsidRPr="00B5323D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B532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B5323D" w:rsidRPr="00B5323D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B532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B532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B5323D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B5323D" w:rsidRPr="00B5323D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5B2C6AFB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900008000466</w:t>
            </w:r>
          </w:p>
        </w:tc>
      </w:tr>
      <w:tr w:rsidR="00B5323D" w:rsidRPr="00B5323D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7497DA06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B5323D" w:rsidRPr="00B5323D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4B27E88E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10B82" w:rsidRPr="00B5323D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17907D0A" w:rsidR="00A10B82" w:rsidRPr="00B5323D" w:rsidRDefault="00A10B82" w:rsidP="00A10B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532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900011061943</w:t>
            </w:r>
          </w:p>
        </w:tc>
      </w:tr>
    </w:tbl>
    <w:p w14:paraId="00414D5A" w14:textId="6441164A" w:rsidR="000F4921" w:rsidRPr="00B5323D" w:rsidRDefault="000F4921">
      <w:pPr>
        <w:rPr>
          <w:color w:val="000000" w:themeColor="text1"/>
        </w:rPr>
      </w:pPr>
    </w:p>
    <w:p w14:paraId="3000EF40" w14:textId="77777777" w:rsidR="000F4921" w:rsidRPr="00B5323D" w:rsidRDefault="000F4921">
      <w:pPr>
        <w:rPr>
          <w:color w:val="000000" w:themeColor="text1"/>
        </w:rPr>
      </w:pPr>
    </w:p>
    <w:sectPr w:rsidR="000F4921" w:rsidRPr="00B532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5E14D2"/>
    <w:rsid w:val="00A10B82"/>
    <w:rsid w:val="00B169EF"/>
    <w:rsid w:val="00B5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2026-08-07T11:00:00Z</dcterms:modified>
</cp:coreProperties>
</file>